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36" w:rsidRDefault="00E36C33">
      <w:pPr>
        <w:rPr>
          <w:rFonts w:ascii="ＭＳ 明朝" w:eastAsia="ＭＳ 明朝" w:hAnsi="ＭＳ 明朝"/>
        </w:rPr>
      </w:pPr>
      <w:r w:rsidRPr="00E36C33">
        <w:rPr>
          <w:rFonts w:ascii="ＭＳ 明朝" w:eastAsia="ＭＳ 明朝" w:hAnsi="ＭＳ 明朝" w:hint="eastAsia"/>
        </w:rPr>
        <w:t>様式</w:t>
      </w:r>
      <w:r w:rsidR="00E82014">
        <w:rPr>
          <w:rFonts w:ascii="ＭＳ 明朝" w:eastAsia="ＭＳ 明朝" w:hAnsi="ＭＳ 明朝" w:hint="eastAsia"/>
        </w:rPr>
        <w:t>第７号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E36C33" w:rsidTr="00791693">
        <w:tc>
          <w:tcPr>
            <w:tcW w:w="9351" w:type="dxa"/>
            <w:gridSpan w:val="2"/>
          </w:tcPr>
          <w:p w:rsidR="00E36C33" w:rsidRDefault="00E36C3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提案課題１　業務実施方針</w:t>
            </w:r>
          </w:p>
          <w:p w:rsidR="00E36C33" w:rsidRDefault="003021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（１）業務実施方針</w:t>
            </w:r>
          </w:p>
          <w:p w:rsidR="00E36C33" w:rsidRPr="00791693" w:rsidRDefault="00302129" w:rsidP="0079169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（２）</w:t>
            </w:r>
            <w:r w:rsidR="00DD05FE">
              <w:rPr>
                <w:rFonts w:ascii="ＭＳ 明朝" w:eastAsia="ＭＳ 明朝" w:hAnsi="ＭＳ 明朝" w:hint="eastAsia"/>
              </w:rPr>
              <w:t>ＳＤＧｓ</w:t>
            </w:r>
            <w:r w:rsidR="00735CCB">
              <w:rPr>
                <w:rFonts w:ascii="ＭＳ 明朝" w:eastAsia="ＭＳ 明朝" w:hAnsi="ＭＳ 明朝" w:hint="eastAsia"/>
              </w:rPr>
              <w:t>対応方針</w:t>
            </w:r>
          </w:p>
        </w:tc>
      </w:tr>
      <w:tr w:rsidR="00F813A4" w:rsidTr="00791693">
        <w:trPr>
          <w:trHeight w:val="11157"/>
        </w:trPr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:rsidR="00F813A4" w:rsidRDefault="007916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1160145</wp:posOffset>
                      </wp:positionV>
                      <wp:extent cx="3924300" cy="26479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264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91693" w:rsidRDefault="0079169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79169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bdr w:val="single" w:sz="4" w:space="0" w:color="auto"/>
                                    </w:rPr>
                                    <w:t>提案課題１　業務実施方針</w:t>
                                  </w:r>
                                </w:p>
                                <w:p w:rsidR="00791693" w:rsidRDefault="00791693" w:rsidP="00791693">
                                  <w:pPr>
                                    <w:snapToGrid w:val="0"/>
                                    <w:ind w:leftChars="2" w:left="146" w:hangingChars="68" w:hanging="141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F813A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※Ａ４縦１枚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（（１）（２）の内容をそれぞれ</w:t>
                                  </w:r>
                                  <w:r w:rsidRPr="00F813A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８００文字程度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以内</w:t>
                                  </w:r>
                                  <w:r w:rsidRPr="00F813A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）で文章のみとする。</w:t>
                                  </w:r>
                                </w:p>
                                <w:p w:rsidR="00791693" w:rsidRDefault="0079169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79169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見積価格</w:t>
                                  </w:r>
                                </w:p>
                                <w:p w:rsidR="00791693" w:rsidRPr="00E36C33" w:rsidRDefault="00791693" w:rsidP="00791693">
                                  <w:pPr>
                                    <w:snapToGrid w:val="0"/>
                                    <w:ind w:left="215" w:hangingChars="104" w:hanging="215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E36C3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※本基本・実施設計業務についての見積価格を記入してください。</w:t>
                                  </w:r>
                                </w:p>
                                <w:p w:rsidR="00791693" w:rsidRPr="00E36C33" w:rsidRDefault="00791693" w:rsidP="00791693">
                                  <w:pPr>
                                    <w:snapToGrid w:val="0"/>
                                    <w:ind w:left="215" w:hangingChars="104" w:hanging="215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E36C3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※あくまで審査の対象事項とするもので、記載金額を契約金額等とするものではありません。</w:t>
                                  </w:r>
                                </w:p>
                                <w:p w:rsidR="00791693" w:rsidRPr="00E36C33" w:rsidRDefault="00791693" w:rsidP="00791693">
                                  <w:pPr>
                                    <w:snapToGrid w:val="0"/>
                                    <w:ind w:left="215" w:hangingChars="104" w:hanging="215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E36C3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※見積価格（税抜き）は正のみ記載すること（副には記載しない）。</w:t>
                                  </w:r>
                                </w:p>
                                <w:p w:rsidR="00791693" w:rsidRDefault="0079169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79169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指定番号</w:t>
                                  </w:r>
                                </w:p>
                                <w:p w:rsidR="00791693" w:rsidRPr="00791693" w:rsidRDefault="00791693" w:rsidP="00791693">
                                  <w:pPr>
                                    <w:snapToGrid w:val="0"/>
                                    <w:ind w:leftChars="2" w:left="146" w:hangingChars="68" w:hanging="141"/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79169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※指定番号は「選定参加者通知」に記載された番号を記載してください。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0.45pt;margin-top:91.35pt;width:309pt;height:20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" fillcolor="white [3201]" strokeweight=".5pt">
                      <v:textbox>
                        <w:txbxContent>
                          <w:p w:rsidR="00791693" w:rsidRDefault="0079169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791693">
                              <w:rPr>
                                <w:rFonts w:ascii="ＭＳ 明朝" w:eastAsia="ＭＳ 明朝" w:hAnsi="ＭＳ 明朝" w:hint="eastAsia"/>
                                <w:sz w:val="20"/>
                                <w:bdr w:val="single" w:sz="4" w:space="0" w:color="auto"/>
                              </w:rPr>
                              <w:t>提案課題１　業務実施方針</w:t>
                            </w:r>
                          </w:p>
                          <w:p w:rsidR="00791693" w:rsidRDefault="00791693" w:rsidP="00791693">
                            <w:pPr>
                              <w:snapToGrid w:val="0"/>
                              <w:ind w:leftChars="2" w:left="146" w:hangingChars="68" w:hanging="141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F813A4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※Ａ４縦１枚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（（１）（２）の内容をそれぞれ</w:t>
                            </w:r>
                            <w:r w:rsidRPr="00F813A4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８００文字程度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以内</w:t>
                            </w:r>
                            <w:r w:rsidRPr="00F813A4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）で文章のみとする。</w:t>
                            </w:r>
                          </w:p>
                          <w:p w:rsidR="00791693" w:rsidRDefault="0079169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9169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見積価格</w:t>
                            </w:r>
                          </w:p>
                          <w:p w:rsidR="00791693" w:rsidRPr="00E36C33" w:rsidRDefault="00791693" w:rsidP="00791693">
                            <w:pPr>
                              <w:snapToGrid w:val="0"/>
                              <w:ind w:left="215" w:hangingChars="104" w:hanging="215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E36C33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※本基本・実施設計業務についての見積価格を記入してください。</w:t>
                            </w:r>
                          </w:p>
                          <w:p w:rsidR="00791693" w:rsidRPr="00E36C33" w:rsidRDefault="00791693" w:rsidP="00791693">
                            <w:pPr>
                              <w:snapToGrid w:val="0"/>
                              <w:ind w:left="215" w:hangingChars="104" w:hanging="215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E36C33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※あくまで審査の対象事項とするもので、記載金額を契約金額等とするものではありません。</w:t>
                            </w:r>
                          </w:p>
                          <w:p w:rsidR="00791693" w:rsidRPr="00E36C33" w:rsidRDefault="00791693" w:rsidP="00791693">
                            <w:pPr>
                              <w:snapToGrid w:val="0"/>
                              <w:ind w:left="215" w:hangingChars="104" w:hanging="215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E36C33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※見積価格（税抜き）は正のみ記載すること（副には記載しない）。</w:t>
                            </w:r>
                          </w:p>
                          <w:p w:rsidR="00791693" w:rsidRDefault="0079169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9169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指定番号</w:t>
                            </w:r>
                          </w:p>
                          <w:p w:rsidR="00791693" w:rsidRPr="00791693" w:rsidRDefault="00791693" w:rsidP="00791693">
                            <w:pPr>
                              <w:snapToGrid w:val="0"/>
                              <w:ind w:leftChars="2" w:left="146" w:hangingChars="68" w:hanging="141"/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9169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※指定番号は「選定参加者通知」に記載された番号を記載してください。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6C33" w:rsidTr="00791693">
        <w:tc>
          <w:tcPr>
            <w:tcW w:w="1271" w:type="dxa"/>
            <w:vAlign w:val="center"/>
          </w:tcPr>
          <w:p w:rsidR="00E36C33" w:rsidRDefault="00E36C33" w:rsidP="00E36C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見積価格</w:t>
            </w:r>
          </w:p>
          <w:p w:rsidR="00E36C33" w:rsidRDefault="00E36C33" w:rsidP="00E36C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(税抜き)</w:t>
            </w:r>
          </w:p>
        </w:tc>
        <w:tc>
          <w:tcPr>
            <w:tcW w:w="8080" w:type="dxa"/>
            <w:vAlign w:val="center"/>
          </w:tcPr>
          <w:p w:rsidR="00E36C33" w:rsidRDefault="00E36C33" w:rsidP="00E36C33">
            <w:pPr>
              <w:jc w:val="center"/>
              <w:rPr>
                <w:rFonts w:ascii="ＭＳ 明朝" w:eastAsia="ＭＳ 明朝" w:hAnsi="ＭＳ 明朝"/>
              </w:rPr>
            </w:pPr>
            <w:r w:rsidRPr="00E36C33">
              <w:rPr>
                <w:rFonts w:ascii="ＭＳ 明朝" w:eastAsia="ＭＳ 明朝" w:hAnsi="ＭＳ 明朝" w:hint="eastAsia"/>
                <w:u w:val="single"/>
              </w:rPr>
              <w:t xml:space="preserve">￥　　　　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  <w:r w:rsidR="004163C7">
              <w:rPr>
                <w:rFonts w:ascii="ＭＳ 明朝" w:eastAsia="ＭＳ 明朝" w:hAnsi="ＭＳ 明朝" w:hint="eastAsia"/>
                <w:u w:val="single"/>
              </w:rPr>
              <w:t>―</w:t>
            </w:r>
            <w:r>
              <w:rPr>
                <w:rFonts w:ascii="ＭＳ 明朝" w:eastAsia="ＭＳ 明朝" w:hAnsi="ＭＳ 明朝" w:hint="eastAsia"/>
              </w:rPr>
              <w:t>（税抜き）</w:t>
            </w:r>
          </w:p>
        </w:tc>
      </w:tr>
      <w:tr w:rsidR="00E36C33" w:rsidTr="00791693">
        <w:tc>
          <w:tcPr>
            <w:tcW w:w="1271" w:type="dxa"/>
          </w:tcPr>
          <w:p w:rsidR="00E36C33" w:rsidRDefault="00E36C3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指定番号</w:t>
            </w:r>
          </w:p>
        </w:tc>
        <w:tc>
          <w:tcPr>
            <w:tcW w:w="8080" w:type="dxa"/>
          </w:tcPr>
          <w:p w:rsidR="00E36C33" w:rsidRDefault="00E36C33">
            <w:pPr>
              <w:rPr>
                <w:rFonts w:ascii="ＭＳ 明朝" w:eastAsia="ＭＳ 明朝" w:hAnsi="ＭＳ 明朝"/>
              </w:rPr>
            </w:pPr>
          </w:p>
        </w:tc>
      </w:tr>
    </w:tbl>
    <w:p w:rsidR="00E36C33" w:rsidRDefault="00E36C33" w:rsidP="00F813A4">
      <w:pPr>
        <w:snapToGrid w:val="0"/>
        <w:spacing w:line="24" w:lineRule="auto"/>
        <w:rPr>
          <w:rFonts w:ascii="ＭＳ 明朝" w:eastAsia="ＭＳ 明朝" w:hAnsi="ＭＳ 明朝"/>
        </w:rPr>
      </w:pPr>
    </w:p>
    <w:p w:rsidR="00F813A4" w:rsidRPr="00E36C33" w:rsidRDefault="00F813A4" w:rsidP="00F813A4">
      <w:pPr>
        <w:snapToGrid w:val="0"/>
        <w:spacing w:line="24" w:lineRule="auto"/>
        <w:rPr>
          <w:rFonts w:ascii="ＭＳ 明朝" w:eastAsia="ＭＳ 明朝" w:hAnsi="ＭＳ 明朝"/>
        </w:rPr>
      </w:pPr>
    </w:p>
    <w:sectPr w:rsidR="00F813A4" w:rsidRPr="00E36C33" w:rsidSect="00791693">
      <w:pgSz w:w="11906" w:h="16838" w:code="9"/>
      <w:pgMar w:top="1134" w:right="1134" w:bottom="1134" w:left="1418" w:header="851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B71" w:rsidRDefault="00123B71" w:rsidP="00302129">
      <w:r>
        <w:separator/>
      </w:r>
    </w:p>
  </w:endnote>
  <w:endnote w:type="continuationSeparator" w:id="0">
    <w:p w:rsidR="00123B71" w:rsidRDefault="00123B71" w:rsidP="0030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B71" w:rsidRDefault="00123B71" w:rsidP="00302129">
      <w:r>
        <w:separator/>
      </w:r>
    </w:p>
  </w:footnote>
  <w:footnote w:type="continuationSeparator" w:id="0">
    <w:p w:rsidR="00123B71" w:rsidRDefault="00123B71" w:rsidP="00302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33"/>
    <w:rsid w:val="00091988"/>
    <w:rsid w:val="00123B71"/>
    <w:rsid w:val="00161F36"/>
    <w:rsid w:val="00302129"/>
    <w:rsid w:val="004163C7"/>
    <w:rsid w:val="00486E0E"/>
    <w:rsid w:val="00723259"/>
    <w:rsid w:val="00735CCB"/>
    <w:rsid w:val="00791693"/>
    <w:rsid w:val="00AF07B2"/>
    <w:rsid w:val="00C14F58"/>
    <w:rsid w:val="00DD05FE"/>
    <w:rsid w:val="00E36C33"/>
    <w:rsid w:val="00E82014"/>
    <w:rsid w:val="00F8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86DD8"/>
  <w15:chartTrackingRefBased/>
  <w15:docId w15:val="{4D77C6D2-DCE7-4C60-B6F7-81E53CCC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C3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1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129"/>
    <w:rPr>
      <w:sz w:val="22"/>
    </w:rPr>
  </w:style>
  <w:style w:type="paragraph" w:styleId="a6">
    <w:name w:val="footer"/>
    <w:basedOn w:val="a"/>
    <w:link w:val="a7"/>
    <w:uiPriority w:val="99"/>
    <w:unhideWhenUsed/>
    <w:rsid w:val="00302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12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井上 浩一</cp:lastModifiedBy>
  <cp:revision>3</cp:revision>
  <dcterms:created xsi:type="dcterms:W3CDTF">2022-05-30T10:51:00Z</dcterms:created>
  <dcterms:modified xsi:type="dcterms:W3CDTF">2022-05-30T10:51:00Z</dcterms:modified>
</cp:coreProperties>
</file>